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55DD7">
      <w:pPr>
        <w:rPr>
          <w:rFonts w:hint="eastAsia" w:ascii="宋体" w:hAnsi="宋体" w:eastAsia="宋体"/>
        </w:rPr>
      </w:pPr>
      <w:bookmarkStart w:id="2" w:name="_GoBack"/>
      <w:bookmarkEnd w:id="2"/>
      <w:r>
        <w:rPr>
          <w:rFonts w:hint="eastAsia" w:ascii="宋体" w:hAnsi="宋体" w:eastAsia="宋体"/>
        </w:rPr>
        <w:t>附件：</w:t>
      </w:r>
    </w:p>
    <w:p w14:paraId="3433981A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5年度12月份软件产品证书到期复评名单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3227"/>
        <w:gridCol w:w="3259"/>
      </w:tblGrid>
      <w:tr w14:paraId="0288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</w:tcPr>
          <w:p w14:paraId="0FC5E70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color="auto" w:sz="4" w:space="0"/>
            </w:tcBorders>
          </w:tcPr>
          <w:p w14:paraId="3BC7FED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 w14:paraId="3171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F91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bookmarkStart w:id="0" w:name="_Hlk193808050"/>
            <w:r>
              <w:rPr>
                <w:rFonts w:hint="eastAsia" w:ascii="宋体" w:hAnsi="宋体" w:eastAsia="宋体"/>
                <w:color w:val="000000"/>
                <w:szCs w:val="21"/>
              </w:rPr>
              <w:t>津RC-2020-0502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892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航天光电智能测温综合查询系统[简称：智能测温综合查询系统]V1.0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F440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航天光电科技发展（天津）有限公司</w:t>
            </w:r>
          </w:p>
        </w:tc>
      </w:tr>
      <w:tr w14:paraId="55DD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274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津RC-2020-0503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F560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天安怡和按揭贷款提取住房公积金多渠道服务平台[简称：按揭贷款提取住房公积金多渠道服务平台]V1.0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3B54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天津市天安怡和信息技术有限公司</w:t>
            </w:r>
          </w:p>
        </w:tc>
      </w:tr>
      <w:tr w14:paraId="70E4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179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津RC-2020-0504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D70C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海王产品追溯监管系统[简称：追溯监管]V1.0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BED8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海王数据信息技术（天津）有限公司</w:t>
            </w:r>
          </w:p>
        </w:tc>
      </w:tr>
      <w:tr w14:paraId="0517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771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津RC-2020-0505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2ECC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百泰网络病案首页智能核查报送一体化系统[简称：病案首页智能核查报送一体化系统]V1.0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32B7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天津市百泰网络科技有限公司</w:t>
            </w:r>
          </w:p>
        </w:tc>
      </w:tr>
      <w:tr w14:paraId="3201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C28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津RC-2020-0506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E94E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合极电气用电安全预警物联网系统[简称：合极卫士]V3.1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23B8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天津合极电气科技有限公司</w:t>
            </w:r>
          </w:p>
        </w:tc>
      </w:tr>
      <w:tr w14:paraId="6C42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102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津RC-2020-0507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380E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睿石辅助办公系统V1.0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5F41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睿石网云（天津）科技有限公司</w:t>
            </w:r>
          </w:p>
        </w:tc>
      </w:tr>
      <w:tr w14:paraId="3A56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F9E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CEA5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南开创元表单自动识别系统V1.0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7A44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天津南开创元信息技术有限公司</w:t>
            </w:r>
          </w:p>
        </w:tc>
      </w:tr>
      <w:tr w14:paraId="275B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64E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津RC-2020-0509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8C6B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谷玉天成嵌入式电表数据远程采集管理软件V1.0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D0BD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天津谷玉天成科技有限公司</w:t>
            </w:r>
          </w:p>
        </w:tc>
      </w:tr>
      <w:tr w14:paraId="32FF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DFC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津RC-2020-0510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7D0A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凯顺达能耗数据采集器嵌入式控制软件V1.0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C896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天津凯顺达科技有限公司</w:t>
            </w:r>
          </w:p>
        </w:tc>
      </w:tr>
      <w:tr w14:paraId="517A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30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F017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凯顺达智能电表专变采集终端软件V1.0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7C55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天津凯顺达科技有限公司</w:t>
            </w:r>
          </w:p>
        </w:tc>
      </w:tr>
      <w:tr w14:paraId="5821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D83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1C88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腾牛物联智能分析系统V1.0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73B0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天津市华远共创科技有限公司</w:t>
            </w:r>
          </w:p>
        </w:tc>
      </w:tr>
      <w:tr w14:paraId="1B38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242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E5B3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天中依脉中医体质辨识系统[简称：中医体质辨识系统]V1.0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EE4A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天津市天中依脉科技开发有限公司</w:t>
            </w:r>
          </w:p>
        </w:tc>
      </w:tr>
      <w:tr w14:paraId="05BE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38B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FEF8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天地伟业远程提讯管理软件[简称：远程提讯管理软件]V2.0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44F2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天地伟业技术有限公司</w:t>
            </w:r>
          </w:p>
        </w:tc>
      </w:tr>
      <w:tr w14:paraId="65B7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5A0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43FA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天地伟业执法全流程音视频管理软件[简称：执法全流程音视频管理软件]V1.0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B527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天地伟业技术有限公司</w:t>
            </w:r>
          </w:p>
        </w:tc>
      </w:tr>
      <w:tr w14:paraId="56BD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3F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津RC-2020-0516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C600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天地伟业智慧法制单警装备管理软件[简称：智慧法制单警装备管理软件]V2.0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C65E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天地伟业技术有限公司</w:t>
            </w:r>
          </w:p>
        </w:tc>
      </w:tr>
      <w:tr w14:paraId="1E0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E6A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津RC-2020-0517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C265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天地伟业智慧法制警务APP管理软件[简称：智慧法制警务APP管理软件]V2.0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81F7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天地伟业技术有限公司</w:t>
            </w:r>
          </w:p>
        </w:tc>
      </w:tr>
      <w:tr w14:paraId="2A7F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40E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津RC-2020-0518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6C37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智能安全防范视频回放控制软件[简称：视频回放控制软件]V1.0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684C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天津天地伟业智能安全防范科技有限公司</w:t>
            </w:r>
          </w:p>
        </w:tc>
      </w:tr>
      <w:tr w14:paraId="7C4F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0D5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津RC-2020-0519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9CB2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智能安全防范图片抓拍软件[简称：图片抓拍软件]V1.0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388A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天津天地伟业智能安全防范科技有限公司</w:t>
            </w:r>
          </w:p>
        </w:tc>
      </w:tr>
      <w:tr w14:paraId="02FD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56C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津RC-2020-0520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76AC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智能安全防范统计分析软件[简称：统计分析软件]V1.0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747E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天津天地伟业智能安全防范科技有限公司</w:t>
            </w:r>
          </w:p>
        </w:tc>
      </w:tr>
      <w:tr w14:paraId="0674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C59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津RC-2020-0521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7F32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智能安全防范数据转换软件[简称：数据转换软件]V1.0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8788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天津天地伟业智能安全防范科技有限公司</w:t>
            </w:r>
          </w:p>
        </w:tc>
      </w:tr>
      <w:tr w14:paraId="4A47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8B5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津RC-2020-0522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1E1C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智能安全防范相似线索研判软件[简称：相似线索研判软件]V1.0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E455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天津天地伟业智能安全防范科技有限公司</w:t>
            </w:r>
          </w:p>
        </w:tc>
      </w:tr>
      <w:tr w14:paraId="6833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80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津RC-2020-0523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6E3B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智能安全防范能耗控制软件[简称：能耗控制软件]V1.0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9DA9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天津天地伟业智能安全防范科技有限公司</w:t>
            </w:r>
          </w:p>
        </w:tc>
      </w:tr>
      <w:tr w14:paraId="450F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F2F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津RC-2020-0524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B628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智能安全防范自动匀光软件[简称：自动匀光软件]V1.0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F724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天津天地伟业智能安全防范科技有限公司</w:t>
            </w:r>
          </w:p>
        </w:tc>
      </w:tr>
      <w:tr w14:paraId="0675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D48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津RC-2020-0525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595C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智能安全防范信息采集软件[简称：信息采集软件]V1.0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F0A2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天津天地伟业智能安全防范科技有限公司</w:t>
            </w:r>
          </w:p>
        </w:tc>
      </w:tr>
      <w:tr w14:paraId="6BCF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6F1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津RC-2020-0526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D9DA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智能安全防范视频预览软件[简称：视频预览软件]V1.0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66F7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天津天地伟业智能安全防范科技有限公司</w:t>
            </w:r>
          </w:p>
        </w:tc>
      </w:tr>
      <w:tr w14:paraId="0B0E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727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津RC-2020-0527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E85C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智能安全防范可视对讲软件[简称：可视对讲软件]V1.0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E577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天津天地伟业智能安全防范科技有限公司</w:t>
            </w:r>
          </w:p>
        </w:tc>
      </w:tr>
      <w:tr w14:paraId="43D9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DA5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津RC-2020-0528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80CF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智能安全防范台账管理软件[简称：台账管理软件]V1.0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5909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天津天地伟业智能安全防范科技有限公司</w:t>
            </w:r>
          </w:p>
        </w:tc>
      </w:tr>
      <w:tr w14:paraId="202B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CB1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津RC-2020-0529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5F23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智能安全防范自助终端软件[简称：自助终端软件]V1.0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9F3D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天津天地伟业智能安全防范科技有限公司</w:t>
            </w:r>
          </w:p>
        </w:tc>
      </w:tr>
      <w:tr w14:paraId="144E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AB3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津RC-2020-0530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2BEC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智能安全防范证据管理软件[简称：证据管理软件]V1.0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DF72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天津天地伟业智能安全防范科技有限公司</w:t>
            </w:r>
          </w:p>
        </w:tc>
      </w:tr>
      <w:tr w14:paraId="3F5D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78D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津RC-2020-0531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ED10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智能安全防范远程指挥开发软件[简称：远程指挥开发软件]V1.0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53D4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天津天地伟业智能安全防范科技有限公司</w:t>
            </w:r>
          </w:p>
        </w:tc>
      </w:tr>
      <w:tr w14:paraId="0017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5B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津RC-2020-0532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046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智能安全防范电子地图检索软件软件[简称：电子地图检索软件软件]V1.0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3A18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天津天地伟业智能安全防范科技有限公司</w:t>
            </w:r>
          </w:p>
        </w:tc>
      </w:tr>
      <w:tr w14:paraId="33BA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271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津RC-2020-0533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704D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协力高速抑爆保护系统V1.0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0640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天津市协力智能制造有限公司</w:t>
            </w:r>
          </w:p>
        </w:tc>
      </w:tr>
      <w:tr w14:paraId="00CD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06E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津RC-2020-0534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7C8D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亦境定量荧光自动进样软件[简称：荧光自动进样软件]V1.0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018A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天津亦境软件科技有限公司</w:t>
            </w:r>
          </w:p>
        </w:tc>
      </w:tr>
      <w:tr w14:paraId="6512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670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津RC-2020-0535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A3C8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中发智能校园三维物联管控平台[简称：智能校园管控平台]V1.0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1DDB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天津中发智能科技有限公司</w:t>
            </w:r>
          </w:p>
        </w:tc>
      </w:tr>
      <w:tr w14:paraId="06C4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734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津RC-2020-0536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7A60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东软睿道智慧校园系统软件V3.0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9A46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天津东软睿道教育信息技术有限公司</w:t>
            </w:r>
          </w:p>
        </w:tc>
      </w:tr>
      <w:tr w14:paraId="2237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2A1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津RC-2020-0537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3046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Richsafty全自动折叠口罩生产线操作系统V1.0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DD9C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天津市盈瑞安科技有限公司</w:t>
            </w:r>
          </w:p>
        </w:tc>
      </w:tr>
      <w:tr w14:paraId="3A8D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728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津RC-2020-0538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00FC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Richsafty全自动平面口罩生产线操作系统V1.0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ABBA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天津市盈瑞安科技有限公司</w:t>
            </w:r>
          </w:p>
        </w:tc>
      </w:tr>
      <w:tr w14:paraId="3AEE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2E2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津RC-2020-0539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2DED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Richsafty全自动罩杯口罩生产线操作系统V1.0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BD95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天津市盈瑞安科技有限公司</w:t>
            </w:r>
          </w:p>
        </w:tc>
      </w:tr>
      <w:tr w14:paraId="3845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1F1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津RC-2020-0540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69DC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太极智慧城市IOC运行监测指标管理系统[简称：城市运行监测系统]V1.0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F0FF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太极智慧城市运营服务（天津）有限公司</w:t>
            </w:r>
          </w:p>
        </w:tc>
      </w:tr>
      <w:tr w14:paraId="1CFF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378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津RC-2020-0541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1D65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太极智慧城市IOC事件标准业务流程处置系统[简称：城市事件处置系统]V1.0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9AC3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太极智慧城市运营服务（天津）有限公司</w:t>
            </w:r>
          </w:p>
        </w:tc>
      </w:tr>
      <w:tr w14:paraId="7C57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042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津RC-2020-0542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AC4A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奕冠科技企业资源计划系统（ERP）[简称：奕冠科技ERP]V10.5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7F46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天津市奕冠科技有限公司</w:t>
            </w:r>
          </w:p>
        </w:tc>
      </w:tr>
      <w:tr w14:paraId="2B50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92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津RC-2020-0543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4501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来高3D摄影测量系统V7.0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0FD4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来高科技（天津）有限公司</w:t>
            </w:r>
          </w:p>
        </w:tc>
      </w:tr>
      <w:tr w14:paraId="6381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C6A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津RC-2020-0544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027A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众颐人脸识别云服务系统[简称：FRCS]V2.0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EC90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天津众颐科技有限责任公司</w:t>
            </w:r>
          </w:p>
        </w:tc>
      </w:tr>
      <w:tr w14:paraId="1EA7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A56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津RC-2020-0545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B55F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众颐健康本社区端APP软件（安卓版）V1.0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C9E0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天津众颐科技有限责任公司</w:t>
            </w:r>
          </w:p>
        </w:tc>
      </w:tr>
      <w:tr w14:paraId="3584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0E9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津RC-2020-0546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F879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众颐健康本管理系统V1.0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1D7E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天津众颐科技有限责任公司</w:t>
            </w:r>
          </w:p>
        </w:tc>
      </w:tr>
      <w:tr w14:paraId="6BE4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B1B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津RC-2020-0547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1968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众颐资产共享用户端软件[简称：众颐资产共享小程序]V1.0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7F6C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天津众颐科技有限责任公司</w:t>
            </w:r>
          </w:p>
        </w:tc>
      </w:tr>
      <w:tr w14:paraId="6D90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201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津RC-2020-0548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E13C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众颐资产共享后台管理系统[简称：ASM-WEB]V1.0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A81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天津众颐科技有限责任公司</w:t>
            </w:r>
          </w:p>
        </w:tc>
      </w:tr>
      <w:tr w14:paraId="5DA5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2A7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津RC-2020-0549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56C2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酷博艾康家庭医生随访系统V1.0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2B6A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天津酷博艾康信息技术有限公司</w:t>
            </w:r>
          </w:p>
        </w:tc>
      </w:tr>
      <w:tr w14:paraId="2AC0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47A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津RC-2020-0550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FD2F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鑫联兴-大数据跨中心同步系统V2.0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D21A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天津市鑫联兴科技有限公司</w:t>
            </w:r>
          </w:p>
        </w:tc>
      </w:tr>
      <w:tr w14:paraId="4D36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BB2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津RC-2020-0551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2517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鑫联兴-大数据跨网同步系统V2.0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AE4B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天津市鑫联兴科技有限公司</w:t>
            </w:r>
          </w:p>
        </w:tc>
      </w:tr>
      <w:tr w14:paraId="63EB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394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津RC-2020-0552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41D7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欣象科技RPA机器人流程自动化系统V1.0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AED3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天津欣象科技有限公司</w:t>
            </w:r>
          </w:p>
        </w:tc>
      </w:tr>
      <w:tr w14:paraId="48DE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A43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津RC-2020-0553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C74D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欣象科技MES生产执行管理系统V1.0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BADF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天津欣象科技有限公司</w:t>
            </w:r>
          </w:p>
        </w:tc>
      </w:tr>
      <w:tr w14:paraId="2985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36B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津RC-2020-0554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E3E2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北光科技RPA机器人流程自动化系统V1.0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3746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北光科技发展（天津）有限公司</w:t>
            </w:r>
          </w:p>
        </w:tc>
      </w:tr>
      <w:tr w14:paraId="765E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443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津RC-2020-0555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FD0F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北光科技MES生产执行管理系统V1.0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03A0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北光科技发展（天津）有限公司</w:t>
            </w:r>
          </w:p>
        </w:tc>
      </w:tr>
      <w:tr w14:paraId="6987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C9B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津RC-2020-0556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7E40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翊卓云创社区物业管理系统V1.0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392E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天津翊卓云创科技有限公司</w:t>
            </w:r>
          </w:p>
        </w:tc>
      </w:tr>
      <w:tr w14:paraId="6727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417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津RC-2020-0557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954A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维思中信智慧社区管理系统V1.0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18B4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天津维思中信科技有限公司</w:t>
            </w:r>
          </w:p>
        </w:tc>
      </w:tr>
      <w:tr w14:paraId="5439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4A6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津RC-2020-0558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DBAF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冉赢鼎锐在线垃圾分类查询系统V1.0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A9CA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天津冉赢鼎锐科技有限公司</w:t>
            </w:r>
          </w:p>
        </w:tc>
      </w:tr>
      <w:tr w14:paraId="77B9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F2B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津RC-2020-0559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6138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鼎翔钧成技能培训管理系统V1.0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7970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天津鼎翔钧成科技有限公司</w:t>
            </w:r>
          </w:p>
        </w:tc>
      </w:tr>
      <w:tr w14:paraId="0D70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6A7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津RC-2020-0560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6062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鹏扬车辆远程监控管理系统V1.0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7616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天津鹏扬科技有限公司</w:t>
            </w:r>
          </w:p>
        </w:tc>
      </w:tr>
      <w:tr w14:paraId="18B4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419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津RC-2020-0561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839D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盛世金锤企业客户关系管理系统V1.0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EE49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天津盛世金锤科技有限公司</w:t>
            </w:r>
          </w:p>
        </w:tc>
      </w:tr>
      <w:tr w14:paraId="2E5A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92E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津RC-2020-0562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D8D8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贝壳创作者后台管理系统V1.0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C32F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7418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091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津RC-2020-0563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E0CE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贝壳内容看点M端系统V1.0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0A14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39CB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456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津RC-2020-0564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2912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贝壳社区生活平台V1.0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742D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00D2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2F8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津RC-2020-0565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E52B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贝壳内容看点PC端系统V1.0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7570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5B98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FB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津RC-2020-0566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8D7C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贝壳用户积分管理系统V1.0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A2B9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18B12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108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津RC-2020-0567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43D7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贝壳B端经纪人线上作业安卓软件V1.0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7512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5CB2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CC3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津RC-2020-0568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4358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贝壳原石数据可视化系统V1.0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5C7E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0C1A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FE9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津RC-2020-0569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8A8A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贝壳门店电视展示管理软件V1.0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A87D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0B59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7DF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津RC-2020-0570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3309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贝壳金贝展位平台V1.0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B2CF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6B7B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E99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津RC-2020-0571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65F6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贝壳经纪人作业B端安卓软件V1.0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739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73DB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8F3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津RC-2020-0572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7F0B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贝壳经纪学院安卓软件V1.0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B990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71B8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E50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津RC-2020-0573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72E0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贝壳经纪人作业B端IOS软件V1.0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CF53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2980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DDC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津RC-2020-0574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4FC3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贝壳B端经纪人线上作业软件V1.0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CD8A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1158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D3A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津RC-2020-0575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75DA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贝壳差异化文件配置打印系统V1.0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0A64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4505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D4A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津RC-2020-0576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2A26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贝壳未来家家居模型生产管理系统V1.0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DD30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6B07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593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津RC-2020-0577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7779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贝壳链家租赁精准房客匹配软件V1.0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34D3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0EF3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040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津RC-2020-0578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C1D7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贝壳文件管理系统V1.0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4628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757B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5F8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津RC-2020-0579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53B9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贝壳B端规则服务治理平台V1.0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B2A1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13B3B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C93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津RC-2020-0580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4C59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贝壳火石物料作业平台V1.0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D8C7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0929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3B2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津RC-2020-0581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DDED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贝壳经纪人互评管理系统V1.0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AED9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7DBD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CD9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津RC-2020-0582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E348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贝壳直播平台V1.0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1357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1F5E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0D7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津RC-2020-0583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C974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贝壳地图找房系统V1.0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43AB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1A45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B3B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津RC-2020-0584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685D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贝壳房源综合管理B端系统V1.0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A2CC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303C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3C5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津RC-2020-0585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33C9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贝壳图片美化系统V1.0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7E07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0E0F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45C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津RC-2020-0586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C588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贝壳基于角色运营经纪人端软件V1.0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C20B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052B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BCF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津RC-2020-0587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98CE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贝壳多业务角色数据看版系统V1.0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F062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34D4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037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津RC-2020-0588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ADC5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鼎协嘉科企业绩效考核管理系统V1.0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32BC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天津鼎协嘉科科技有限公司</w:t>
            </w:r>
          </w:p>
        </w:tc>
      </w:tr>
      <w:tr w14:paraId="106B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362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津RC-2020-0589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B1DF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诚信立诺再生资源线上回收管理系统V1.0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A2AE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天津诚信立诺科技有限公司</w:t>
            </w:r>
          </w:p>
        </w:tc>
      </w:tr>
      <w:tr w14:paraId="1D83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990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津RC-2020-0590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91FB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颖慧智恒企业进销存管理系统V1.0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1F4A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天津颖慧智恒科技有限公司</w:t>
            </w:r>
          </w:p>
        </w:tc>
      </w:tr>
      <w:tr w14:paraId="1E32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412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津RC-2020-0591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A67E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昱鼎辉社区电商管理系统V1.0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14C8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天津昱鼎辉科技有限公司</w:t>
            </w:r>
          </w:p>
        </w:tc>
      </w:tr>
      <w:tr w14:paraId="538A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BEA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bookmarkStart w:id="1" w:name="_Hlk215218280"/>
            <w:r>
              <w:rPr>
                <w:rFonts w:hint="eastAsia" w:ascii="宋体" w:hAnsi="宋体" w:eastAsia="宋体"/>
                <w:color w:val="000000"/>
                <w:szCs w:val="21"/>
              </w:rPr>
              <w:t>津RC-2020-0592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0019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威信启程项目进度管理系统V1.0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9B24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天津威信启程科技有限责任公司</w:t>
            </w:r>
          </w:p>
        </w:tc>
      </w:tr>
      <w:tr w14:paraId="3B09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EA3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津RC-2020-0593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72CE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天泽人力资源管理系统V1.0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237F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天津天泽科技有限公司</w:t>
            </w:r>
          </w:p>
        </w:tc>
      </w:tr>
      <w:tr w14:paraId="2000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A0F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津RC-2020-0594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648C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浩天高校财务信息服务平台[简称：高校财务平台]V1.0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273C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天津神州浩天教育科技有限公司</w:t>
            </w:r>
          </w:p>
        </w:tc>
      </w:tr>
      <w:tr w14:paraId="62ED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BE7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津RC-2020-0595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207F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祥峰科技智能办公系统[简称：智能办公]V1.0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7762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天津祥峰信息技术有限公司</w:t>
            </w:r>
          </w:p>
        </w:tc>
      </w:tr>
      <w:tr w14:paraId="31D8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554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津RC-2020-0596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8B66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电池管理系统[简称：BMS]V1.0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9471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天津动芯科技有限公司</w:t>
            </w:r>
          </w:p>
        </w:tc>
      </w:tr>
      <w:tr w14:paraId="743C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823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津RC-2020-0597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5E40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尚佳系统数据集中管理软件V1.0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A946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天津市尚佳科技有限公司</w:t>
            </w:r>
          </w:p>
        </w:tc>
      </w:tr>
      <w:tr w14:paraId="32C9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CB9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津RC-2020-0598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1676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尚佳录音设备管理终端软件V1.0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8A47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天津市尚佳科技有限公司</w:t>
            </w:r>
          </w:p>
        </w:tc>
      </w:tr>
      <w:bookmarkEnd w:id="0"/>
      <w:bookmarkEnd w:id="1"/>
      <w:tr w14:paraId="6791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87C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津RC-2020-0599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C361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TransEnergyDNA负荷分类监测系统[简称：负荷分类监测系统]1.0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483C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天津求实智源科技有限公司</w:t>
            </w:r>
          </w:p>
        </w:tc>
      </w:tr>
      <w:tr w14:paraId="2428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4BF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津RC-2020-0600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81E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TransEnergyDNA非介入式负荷辨识系统[简称：非介入式负荷辨识系统]1.0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D41F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天津求实智源科技有限公司</w:t>
            </w:r>
          </w:p>
        </w:tc>
      </w:tr>
      <w:tr w14:paraId="3226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43C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津RC-2020-0601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E8DD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依脉智能中医四诊信息采集管理系统[简称：中医四诊信息采集管理系统]V1.0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56B6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依脉人工智能医疗科技（天津）有限公司</w:t>
            </w:r>
          </w:p>
        </w:tc>
      </w:tr>
      <w:tr w14:paraId="2AF5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8DF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津RC-2020-0602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3EEF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同望创新工程合同管理系统V1.0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3CE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天津同望创新科技有限公司</w:t>
            </w:r>
          </w:p>
        </w:tc>
      </w:tr>
      <w:tr w14:paraId="195D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CC8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津RC-2020-0603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99B3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因诺微-快速语种识别软件V1.0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4084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因诺微科技（天津）有限公司</w:t>
            </w:r>
          </w:p>
        </w:tc>
      </w:tr>
      <w:tr w14:paraId="160A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B22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津RC-2020-0604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AAA3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因诺微-CDMA2000信号处理及协议分析软件V5.0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1836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因诺微科技（天津）有限公司</w:t>
            </w:r>
          </w:p>
        </w:tc>
      </w:tr>
      <w:tr w14:paraId="70C1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AB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津RC-2020-0605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C879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因诺微-5G NR SA信号处理及基站参数分析软件V1.0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9752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因诺微科技（天津）有限公司</w:t>
            </w:r>
          </w:p>
        </w:tc>
      </w:tr>
      <w:tr w14:paraId="7E4F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8B4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津RC-2020-0606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B769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因诺微-5G NR NSA信号处理及基站参数分析软件V1.0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251F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因诺微科技（天津）有限公司</w:t>
            </w:r>
          </w:p>
        </w:tc>
      </w:tr>
      <w:tr w14:paraId="5DF9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C4D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津RC-2020-0607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B59A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因诺微-通用信号调制解调软件V1.0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C4AA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因诺微科技（天津）有限公司</w:t>
            </w:r>
          </w:p>
        </w:tc>
      </w:tr>
      <w:tr w14:paraId="779E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534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088F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因诺微-无人机载多维信号处理及综合应用软件V1.0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2D62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因诺微科技（天津）有限公司</w:t>
            </w:r>
          </w:p>
        </w:tc>
      </w:tr>
      <w:tr w14:paraId="7104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E31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津RC-2020-0599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7CA1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TransEnergyDNA负荷分类监测系统[简称：负荷分类监测系统]1.0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09AF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天津求实智源科技有限公司</w:t>
            </w:r>
          </w:p>
        </w:tc>
      </w:tr>
      <w:tr w14:paraId="41FC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EE3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津RC-2020-0609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12E7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中汽研汽车制造智能化物流配送控制系统V1.0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06DB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中汽研汽车工业工程（天津）有限公司</w:t>
            </w:r>
          </w:p>
        </w:tc>
      </w:tr>
      <w:tr w14:paraId="5DE0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832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0200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安华易基于国产操作系统的通用计算机终端保密检查系统（单机版）V1.0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A703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天津安华易科技发展有限公司</w:t>
            </w:r>
          </w:p>
        </w:tc>
      </w:tr>
      <w:tr w14:paraId="048F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5E9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D345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亚联信息优交付软件[简称：UDelivery]V1.0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E195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亚联（天津）信息技术有限责任公司</w:t>
            </w:r>
          </w:p>
        </w:tc>
      </w:tr>
      <w:tr w14:paraId="189F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69F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E7E5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蔚天洲环境数据采集处理系统1.0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0F11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天津蔚天洲环境科技发展有限公司</w:t>
            </w:r>
          </w:p>
        </w:tc>
      </w:tr>
      <w:tr w14:paraId="1296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365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9E80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蔚天洲数据库管理软件V1.0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6F30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天津蔚天洲环境科技发展有限公司</w:t>
            </w:r>
          </w:p>
        </w:tc>
      </w:tr>
      <w:tr w14:paraId="1CD7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B89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津RC-2020-0614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152A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蔚天洲PLC系统控制软件V1.0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D223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天津蔚天洲环境科技发展有限公司</w:t>
            </w:r>
          </w:p>
        </w:tc>
      </w:tr>
      <w:tr w14:paraId="37EE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643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4C42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蔚天洲环境地理信息管理系统1.0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6307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天津蔚天洲环境科技发展有限公司</w:t>
            </w:r>
          </w:p>
        </w:tc>
      </w:tr>
      <w:tr w14:paraId="7D37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A5A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81D1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蔚天洲环境治理设施运行监管系统V1.0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0715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天津蔚天洲环境科技发展有限公司</w:t>
            </w:r>
          </w:p>
        </w:tc>
      </w:tr>
      <w:tr w14:paraId="3063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7AE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8D74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蔚天洲市政道路排水控制系统V1.0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80BA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天津蔚天洲环境科技发展有限公司</w:t>
            </w:r>
          </w:p>
        </w:tc>
      </w:tr>
      <w:tr w14:paraId="38BE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EC4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津RC-2020-0618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F8DE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蔚天洲城市供水管网远程监控系统1.0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2E24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天津蔚天洲环境科技发展有限公司</w:t>
            </w:r>
          </w:p>
        </w:tc>
      </w:tr>
      <w:tr w14:paraId="39C5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418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津RC-2020-0619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7EB5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蔚天洲环境信息资源交换平台系统V1.0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B937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天津蔚天洲环境科技发展有限公司</w:t>
            </w:r>
          </w:p>
        </w:tc>
      </w:tr>
      <w:tr w14:paraId="4B51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0BA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津RC-2020-0620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A256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蔚天洲市政公用电子地图管理系统1.0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87D7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天津蔚天洲环境科技发展有限公司</w:t>
            </w:r>
          </w:p>
        </w:tc>
      </w:tr>
      <w:tr w14:paraId="1544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B67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津RC-2020-0621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2A1C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蔚天洲市政公用三维数字系统1.0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641B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天津蔚天洲环境科技发展有限公司</w:t>
            </w:r>
          </w:p>
        </w:tc>
      </w:tr>
      <w:tr w14:paraId="049C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031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津RC-2020-0622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0E0A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蔚天洲市政污水处理监控系统V1.0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62E5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天津蔚天洲环境科技发展有限公司</w:t>
            </w:r>
          </w:p>
        </w:tc>
      </w:tr>
      <w:tr w14:paraId="6B9F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AF0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津RC-2020-0623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EB83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蔚天洲智能数据终端软件V1.0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E03A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天津蔚天洲环境科技发展有限公司</w:t>
            </w:r>
          </w:p>
        </w:tc>
      </w:tr>
      <w:tr w14:paraId="3178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7FC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津RC-2020-0624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4009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蔚天洲水生环境水参数监测系统V1.0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747B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天津蔚天洲环境科技发展有限公司</w:t>
            </w:r>
          </w:p>
        </w:tc>
      </w:tr>
      <w:tr w14:paraId="597E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E6D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津RC-2020-0625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5111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蔚天洲市政公用办公自动化系统1.0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D554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天津蔚天洲环境科技发展有限公司</w:t>
            </w:r>
          </w:p>
        </w:tc>
      </w:tr>
      <w:tr w14:paraId="5EB7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7D9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津RC-2020-0626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E785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蔚天洲水利防汛智能化控制系统V1.0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ACEA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天津蔚天洲环境科技发展有限公司</w:t>
            </w:r>
          </w:p>
        </w:tc>
      </w:tr>
      <w:tr w14:paraId="390A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CB8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津RC-2020-0627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3414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蔚天洲市政公用应急指挥调度管理系统1.0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AF3D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天津蔚天洲环境科技发展有限公司</w:t>
            </w:r>
          </w:p>
        </w:tc>
      </w:tr>
      <w:tr w14:paraId="1793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D23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津RC-2020-0628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5D31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蔚天洲城市防汛水位监测系统V1.0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F9D5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天津蔚天洲环境科技发展有限公司</w:t>
            </w:r>
          </w:p>
        </w:tc>
      </w:tr>
      <w:tr w14:paraId="246D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626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津RC-2020-0629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3033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蔚天洲城市河道雨洪资源调控系统V1.0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EDB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天津蔚天洲环境科技发展有限公司</w:t>
            </w:r>
          </w:p>
        </w:tc>
      </w:tr>
      <w:tr w14:paraId="38826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372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津RC-2020-0630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F74A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蔚天洲环境辅助智能决策系统1.0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A329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天津蔚天洲环境科技发展有限公司</w:t>
            </w:r>
          </w:p>
        </w:tc>
      </w:tr>
      <w:tr w14:paraId="0C38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0F4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津RC-2020-0631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A09F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蔚天洲环境网络视频监控系统V1.0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E030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天津蔚天洲环境科技发展有限公司</w:t>
            </w:r>
          </w:p>
        </w:tc>
      </w:tr>
      <w:tr w14:paraId="5D23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BC1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津RC-2020-0632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757A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医酷物联网设备报警管理平台[简称：物联网设备报警管理平台]V1.0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B972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天津医酷科技有限公司</w:t>
            </w:r>
          </w:p>
        </w:tc>
      </w:tr>
      <w:tr w14:paraId="4D8A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65D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津RC-2020-0633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5BEB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医酷RFID电子标签管理系统[简称：RFID电子标签管理系统]V1.0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1DD0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天津医酷科技有限公司</w:t>
            </w:r>
          </w:p>
        </w:tc>
      </w:tr>
      <w:tr w14:paraId="2312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C39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津RC-2020-0634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18C1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医酷RFID移动盘点机管理系统[简称：RFID移动盘点机管理系统]V1.0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84CB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天津医酷科技有限公司</w:t>
            </w:r>
          </w:p>
        </w:tc>
      </w:tr>
      <w:tr w14:paraId="036D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4F1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津RC-2020-0635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17DD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医酷医用扫码柜控制系统[简称：医用扫码柜控制系统]V1.0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6920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天津医酷科技有限公司</w:t>
            </w:r>
          </w:p>
        </w:tc>
      </w:tr>
      <w:tr w14:paraId="0080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899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津RC-2020-0636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6B5A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医酷RFID仓储管理系统[简称：RFID仓储管理系统]V1.0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2D5C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天津医酷科技有限公司</w:t>
            </w:r>
          </w:p>
        </w:tc>
      </w:tr>
      <w:tr w14:paraId="3A43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A94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津RC-2020-0637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DFBB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医酷智能补货手机APP系统[简称：智能补货手机APP系统]V1.0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D78E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天津医酷科技有限公司</w:t>
            </w:r>
          </w:p>
        </w:tc>
      </w:tr>
      <w:tr w14:paraId="773C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AA9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津RC-2020-0638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81B1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医酷无人零售管理平台[简称：无人零售管理平台]V1.0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3CA7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天津医酷科技有限公司</w:t>
            </w:r>
          </w:p>
        </w:tc>
      </w:tr>
      <w:tr w14:paraId="43A6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54E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津RC-2020-0639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9693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医酷短信管理平台[简称：短信管理平台]V1.0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5901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天津医酷科技有限公司</w:t>
            </w:r>
          </w:p>
        </w:tc>
      </w:tr>
      <w:tr w14:paraId="79F81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E9C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津RC-2020-0640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8585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医酷智慧医疗大数据分析平台[简称：智慧医疗大数据分析平台]V1.0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14A9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天津医酷科技有限公司</w:t>
            </w:r>
          </w:p>
        </w:tc>
      </w:tr>
      <w:tr w14:paraId="54F0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74B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津RC-2020-0641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3FCE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医酷疫苗冷藏柜控制系统[简称：疫苗冷藏柜控制系统]V1.0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9208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天津医酷科技有限公司</w:t>
            </w:r>
          </w:p>
        </w:tc>
      </w:tr>
      <w:tr w14:paraId="7571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2BD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津RC-2020-0642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2A76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医酷智能货架控制系统[简称：智能货架控制系统]V1.0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CCFE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天津医酷科技有限公司</w:t>
            </w:r>
          </w:p>
        </w:tc>
      </w:tr>
      <w:tr w14:paraId="204C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71C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津RC-2020-0643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67E7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飞云社区人车加密比对系统[简称：社区人车加密比对系统]V1.0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F8A6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天津飞云科技有限公司</w:t>
            </w:r>
          </w:p>
        </w:tc>
      </w:tr>
      <w:tr w14:paraId="5968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9F5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津RC-2020-0644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5136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飞云智慧社区社会化应用系统[简称：智慧社区社会化应用系统]V2.0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5B90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天津飞云科技有限公司</w:t>
            </w:r>
          </w:p>
        </w:tc>
      </w:tr>
      <w:tr w14:paraId="65A9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12A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津RC-2020-0645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F4A4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医小鹿Android版软件[简称：医小鹿Android版]V1.0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1C68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天津鹿鹿通健康科技有限公司</w:t>
            </w:r>
          </w:p>
        </w:tc>
      </w:tr>
      <w:tr w14:paraId="1DED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28F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津RC-2020-0646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AD02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大旗时代门禁综合管理平台V6.0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0A59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大旗时代（天津）科技有限公司</w:t>
            </w:r>
          </w:p>
        </w:tc>
      </w:tr>
      <w:tr w14:paraId="4F5F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932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津RC-2020-0647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2731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大旗时代AB门智能综合管理平台V6.0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711B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大旗时代（天津）科技有限公司</w:t>
            </w:r>
          </w:p>
        </w:tc>
      </w:tr>
      <w:tr w14:paraId="7B26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A7B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津RC-2020-0648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4EC6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恒银科技验钞模块（CW-BV60）SP驱动软件V1.0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CF0F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4574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54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津RC-2020-0649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0AA3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恒银金融员工信息登记软件[简称：恒银员工登记软件]V1.0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F9FD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7D20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999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津RC-2020-0650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9484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恒银金融蓝牙USBKey中间件软件V1.0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62FB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7050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4B4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津RC-2020-0651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143D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恒银金融集成外设中间件软件V1.0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4B4F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7222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73E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津RC-2020-0652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8562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恒银金融云平台系统软件[简称：恒银金融云平台软件]V1.0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D41C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23A2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C4A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津RC-2020-0653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6143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恒银金融便携发卡中间件软件V1.0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2116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7E4B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F1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津RC-2020-0654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7FD5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恒银金融便携发盾中间件软件V1.0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F5DB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10FB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466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津RC-2020-0655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9C2F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恒银金融金融集成电路核心业务处理软件[简称：恒银集成电路核心业务处理软件]V1.0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A564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46AF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0AD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津RC-2020-0656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8E2A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恒银金融输入法软件[简称：恒银输入法软件]V1.0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C121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122A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828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津RC-2020-0657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B600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恒银金融智慧停车场软件[简称：恒银智慧停车场软件]V1.0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F221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3DCF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8F9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津RC-2020-0658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39ED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恒银金融省直住房公积金排队机软件[简称：省直住房公积金排队机软件]V1.0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1C27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53FF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F51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津RC-2020-0659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B5D1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恒银金融访客机应用软件[简称：访客机应用软件]V1.0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EAD6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56CB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38A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津RC-2020-0660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2AC9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恒银金融基于国产操作系统下的CIS跨平台系统软件[简称：恒银国产操作系统CIS跨平台]V1.0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4F65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1781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FB9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津RC-2020-0651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F10E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恒银金融集成外设中间件软件V1.0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8CB0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128E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CEA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津RC-2020-0661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115A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知明Web Service网站发布系统[简称：Web Service]1.0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7E09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天津知明科技发展有限公司</w:t>
            </w:r>
          </w:p>
        </w:tc>
      </w:tr>
      <w:tr w14:paraId="3CF9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B8C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津RC-2020-0662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A5F9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知明Teleprompter Max提词系统[简称：Teleprompter Max]1.0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2433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天津知明科技发展有限公司</w:t>
            </w:r>
          </w:p>
        </w:tc>
      </w:tr>
      <w:tr w14:paraId="1E51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022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津RC-2020-0663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2FC3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知明Media Center Cloud媒体中心云平台[简称：Media Center Cloud]1.0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3C17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天津知明科技发展有限公司</w:t>
            </w:r>
          </w:p>
        </w:tc>
      </w:tr>
      <w:tr w14:paraId="67C4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FDF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津RC-2020-0664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6C3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普维高速数据下载系统（IMGiT）[简称：IMGiT]V2017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C85C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天津普维软件科技有限公司</w:t>
            </w:r>
          </w:p>
        </w:tc>
      </w:tr>
      <w:tr w14:paraId="5053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F48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津RC-2020-0665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05A8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普维高速数据下载系统（FastCTO）[简称：FastCTO]V2020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CD0D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天津普维软件科技有限公司</w:t>
            </w:r>
          </w:p>
        </w:tc>
      </w:tr>
      <w:tr w14:paraId="66A9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622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津RC-2020-0666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4FD2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天房科技“一报告两评议”工作信息管理系统（安全兼容版）[简称：“一报告两评议”工作信息管理系统（安全兼容版）]V1.0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008A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天津市天房科技发展股份有限公司</w:t>
            </w:r>
          </w:p>
        </w:tc>
      </w:tr>
      <w:tr w14:paraId="3448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E6F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津RC-2020-0667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FF6A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天变航博红外测温软件[简称：红外测温软件]V1.0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5A1A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天津市天变航博电气发展有限公司</w:t>
            </w:r>
          </w:p>
        </w:tc>
      </w:tr>
      <w:tr w14:paraId="1386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DDC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津RC-2020-0668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C4BB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浩坤技术液位测量程序软件V1.0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2D58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天津市浩坤热工技术有限公司</w:t>
            </w:r>
          </w:p>
        </w:tc>
      </w:tr>
      <w:tr w14:paraId="4D15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7F7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津RC-2020-0669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457A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云账户TBOX自动化测试系统V1.0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407A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7111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FF7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津RC-2020-0670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4105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云账户XSS注入自动化测试系统V1.0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2A5D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3E82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58C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津RC-2020-0671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7935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云账户系统安全访问软件V1.0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C9AF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2E44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D2D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津RC-2020-0672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E954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云账户上线记录单系统V1.0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121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39FA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C27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津RC-2020-0673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F528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云账户共享经济综合服务区块链浏览器系统V1.0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EBB7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2DD7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249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津RC-2020-0674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93AB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云账户BPL界面UI业务组件库系统V1.0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DC54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</w:tbl>
    <w:p w14:paraId="313E4761">
      <w:pPr>
        <w:rPr>
          <w:rFonts w:hint="eastAsia"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8"/>
    <w:rsid w:val="00026EFD"/>
    <w:rsid w:val="000579DC"/>
    <w:rsid w:val="00057B4B"/>
    <w:rsid w:val="0006529C"/>
    <w:rsid w:val="00066452"/>
    <w:rsid w:val="000666F0"/>
    <w:rsid w:val="00093051"/>
    <w:rsid w:val="000B3BC7"/>
    <w:rsid w:val="000C38FF"/>
    <w:rsid w:val="000F7227"/>
    <w:rsid w:val="001060B3"/>
    <w:rsid w:val="00106FFE"/>
    <w:rsid w:val="0011216E"/>
    <w:rsid w:val="001142FB"/>
    <w:rsid w:val="00114DFE"/>
    <w:rsid w:val="00126E72"/>
    <w:rsid w:val="00130E41"/>
    <w:rsid w:val="00132950"/>
    <w:rsid w:val="0014310B"/>
    <w:rsid w:val="00151D7C"/>
    <w:rsid w:val="00174277"/>
    <w:rsid w:val="00196FC1"/>
    <w:rsid w:val="001B5339"/>
    <w:rsid w:val="001C28B1"/>
    <w:rsid w:val="001C4EAA"/>
    <w:rsid w:val="001D7469"/>
    <w:rsid w:val="001E3878"/>
    <w:rsid w:val="001F2C2C"/>
    <w:rsid w:val="0020220A"/>
    <w:rsid w:val="0021729D"/>
    <w:rsid w:val="002344DB"/>
    <w:rsid w:val="002379DE"/>
    <w:rsid w:val="00245F4A"/>
    <w:rsid w:val="00260280"/>
    <w:rsid w:val="002608B0"/>
    <w:rsid w:val="00286328"/>
    <w:rsid w:val="002A4438"/>
    <w:rsid w:val="002A6CF4"/>
    <w:rsid w:val="002C5676"/>
    <w:rsid w:val="002D272C"/>
    <w:rsid w:val="002D3BC8"/>
    <w:rsid w:val="002E2C05"/>
    <w:rsid w:val="00302CA1"/>
    <w:rsid w:val="003312A2"/>
    <w:rsid w:val="003841E2"/>
    <w:rsid w:val="003C048B"/>
    <w:rsid w:val="003C32BA"/>
    <w:rsid w:val="003D223E"/>
    <w:rsid w:val="003D36A5"/>
    <w:rsid w:val="003D6570"/>
    <w:rsid w:val="003E65D1"/>
    <w:rsid w:val="003F40B2"/>
    <w:rsid w:val="0043199C"/>
    <w:rsid w:val="00435F4E"/>
    <w:rsid w:val="00457683"/>
    <w:rsid w:val="004636E5"/>
    <w:rsid w:val="00497DEA"/>
    <w:rsid w:val="004B462A"/>
    <w:rsid w:val="004C2152"/>
    <w:rsid w:val="004D1A6D"/>
    <w:rsid w:val="004F2EBE"/>
    <w:rsid w:val="00503A56"/>
    <w:rsid w:val="00513AC2"/>
    <w:rsid w:val="00516131"/>
    <w:rsid w:val="0053562E"/>
    <w:rsid w:val="00537DF5"/>
    <w:rsid w:val="005479BD"/>
    <w:rsid w:val="005641CC"/>
    <w:rsid w:val="005727D8"/>
    <w:rsid w:val="00583CCD"/>
    <w:rsid w:val="005902B6"/>
    <w:rsid w:val="005A533F"/>
    <w:rsid w:val="005A6FAA"/>
    <w:rsid w:val="005B7DB9"/>
    <w:rsid w:val="005F66B8"/>
    <w:rsid w:val="006129E1"/>
    <w:rsid w:val="00612D5D"/>
    <w:rsid w:val="0065536A"/>
    <w:rsid w:val="006B09FA"/>
    <w:rsid w:val="006C578C"/>
    <w:rsid w:val="006F0386"/>
    <w:rsid w:val="006F0585"/>
    <w:rsid w:val="006F5209"/>
    <w:rsid w:val="006F74A9"/>
    <w:rsid w:val="00714F80"/>
    <w:rsid w:val="007202CA"/>
    <w:rsid w:val="00723B36"/>
    <w:rsid w:val="007333E4"/>
    <w:rsid w:val="00742B70"/>
    <w:rsid w:val="00745FC3"/>
    <w:rsid w:val="00747CFF"/>
    <w:rsid w:val="0078646F"/>
    <w:rsid w:val="007959BD"/>
    <w:rsid w:val="007D594C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9130BA"/>
    <w:rsid w:val="0091425A"/>
    <w:rsid w:val="0093688B"/>
    <w:rsid w:val="00952DE0"/>
    <w:rsid w:val="00957FCD"/>
    <w:rsid w:val="00965694"/>
    <w:rsid w:val="00975BD3"/>
    <w:rsid w:val="009B282F"/>
    <w:rsid w:val="009C725D"/>
    <w:rsid w:val="009C74F1"/>
    <w:rsid w:val="009D1161"/>
    <w:rsid w:val="009E1619"/>
    <w:rsid w:val="009E305A"/>
    <w:rsid w:val="009F33BC"/>
    <w:rsid w:val="00A24C69"/>
    <w:rsid w:val="00A52646"/>
    <w:rsid w:val="00A60199"/>
    <w:rsid w:val="00A62259"/>
    <w:rsid w:val="00A7334B"/>
    <w:rsid w:val="00AB005D"/>
    <w:rsid w:val="00AD1419"/>
    <w:rsid w:val="00AD16F7"/>
    <w:rsid w:val="00AE14A1"/>
    <w:rsid w:val="00AE6B55"/>
    <w:rsid w:val="00AF26BC"/>
    <w:rsid w:val="00AF2D3A"/>
    <w:rsid w:val="00AF30D1"/>
    <w:rsid w:val="00B002E6"/>
    <w:rsid w:val="00B00C59"/>
    <w:rsid w:val="00B14349"/>
    <w:rsid w:val="00B324CA"/>
    <w:rsid w:val="00B91749"/>
    <w:rsid w:val="00B97A2E"/>
    <w:rsid w:val="00BA342C"/>
    <w:rsid w:val="00BF6358"/>
    <w:rsid w:val="00C06925"/>
    <w:rsid w:val="00C252C7"/>
    <w:rsid w:val="00C33CAD"/>
    <w:rsid w:val="00C43051"/>
    <w:rsid w:val="00C439F1"/>
    <w:rsid w:val="00C512EC"/>
    <w:rsid w:val="00C54414"/>
    <w:rsid w:val="00C6169F"/>
    <w:rsid w:val="00CB0994"/>
    <w:rsid w:val="00CD328D"/>
    <w:rsid w:val="00CD5784"/>
    <w:rsid w:val="00CE1119"/>
    <w:rsid w:val="00D059D3"/>
    <w:rsid w:val="00D145DC"/>
    <w:rsid w:val="00D42756"/>
    <w:rsid w:val="00D54D4C"/>
    <w:rsid w:val="00D62E58"/>
    <w:rsid w:val="00D92D1D"/>
    <w:rsid w:val="00DB13A1"/>
    <w:rsid w:val="00DC1BDC"/>
    <w:rsid w:val="00DC25D1"/>
    <w:rsid w:val="00DE742D"/>
    <w:rsid w:val="00DF5129"/>
    <w:rsid w:val="00DF7A1B"/>
    <w:rsid w:val="00E448CB"/>
    <w:rsid w:val="00E47863"/>
    <w:rsid w:val="00E55B6C"/>
    <w:rsid w:val="00E97AEA"/>
    <w:rsid w:val="00EB53F2"/>
    <w:rsid w:val="00ED3841"/>
    <w:rsid w:val="00EF3DC7"/>
    <w:rsid w:val="00EF5331"/>
    <w:rsid w:val="00F12083"/>
    <w:rsid w:val="00F17206"/>
    <w:rsid w:val="00F26F3B"/>
    <w:rsid w:val="00F35CA6"/>
    <w:rsid w:val="00F52331"/>
    <w:rsid w:val="00F64748"/>
    <w:rsid w:val="00F64FC2"/>
    <w:rsid w:val="00F70466"/>
    <w:rsid w:val="00F711B1"/>
    <w:rsid w:val="00F73631"/>
    <w:rsid w:val="00FA2DC0"/>
    <w:rsid w:val="00FA4C65"/>
    <w:rsid w:val="00FA78F9"/>
    <w:rsid w:val="00FA7B48"/>
    <w:rsid w:val="00FC5180"/>
    <w:rsid w:val="00FF4FFD"/>
    <w:rsid w:val="00FF7EC3"/>
    <w:rsid w:val="072D443A"/>
    <w:rsid w:val="55722E8C"/>
    <w:rsid w:val="784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378</Words>
  <Characters>497</Characters>
  <Lines>70</Lines>
  <Paragraphs>19</Paragraphs>
  <TotalTime>907</TotalTime>
  <ScaleCrop>false</ScaleCrop>
  <LinksUpToDate>false</LinksUpToDate>
  <CharactersWithSpaces>604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2021-08-25T08:08:00Z</dcterms:created>
  <dc:creator>Administrator</dc:creator>
  <cp:lastModifiedBy>wangl</cp:lastModifiedBy>
  <dcterms:modified xsi:type="dcterms:W3CDTF">2025-11-28T08:19:43Z</dcterms:modified>
  <cp:revision>666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eyJoZGlkIjoiZWQ4ZTI0ODFiNWI5OGY3NDZlY2YwNzc5MTI2MGNkNTkifQ==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2246EAA3F8204FCBBED7FA27A8C3E739_13</vt:lpwstr>
  </property>
</Properties>
</file>